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9B0251" w:rsidTr="009B0251">
        <w:trPr>
          <w:trHeight w:val="269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B0251" w:rsidRDefault="009B0251">
            <w:pPr>
              <w:pStyle w:val="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9B0251" w:rsidRDefault="009B0251">
            <w:pPr>
              <w:pStyle w:val="5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9B0251" w:rsidRDefault="009B0251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B0251" w:rsidRDefault="009B0251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Контрольно-счётная палата Тайшетского района</w:t>
            </w:r>
          </w:p>
          <w:p w:rsidR="009B0251" w:rsidRDefault="009B0251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  <w:p w:rsidR="009B0251" w:rsidRPr="0013349B" w:rsidRDefault="0013349B" w:rsidP="0013349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349B">
              <w:rPr>
                <w:b/>
                <w:sz w:val="32"/>
                <w:szCs w:val="32"/>
              </w:rPr>
              <w:t>ПРЕДСЕДАТЕЛЬ</w:t>
            </w:r>
          </w:p>
          <w:p w:rsidR="009B0251" w:rsidRDefault="009B0251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9B0251" w:rsidRPr="00402D2C" w:rsidRDefault="00AA7910" w:rsidP="009B0251">
      <w:pPr>
        <w:ind w:right="-285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6015E">
        <w:rPr>
          <w:sz w:val="26"/>
          <w:szCs w:val="26"/>
        </w:rPr>
        <w:t>___</w:t>
      </w:r>
      <w:r w:rsidR="009B0251" w:rsidRPr="00402D2C">
        <w:rPr>
          <w:sz w:val="26"/>
          <w:szCs w:val="26"/>
        </w:rPr>
        <w:t xml:space="preserve">» </w:t>
      </w:r>
      <w:r w:rsidR="00B7380E">
        <w:rPr>
          <w:sz w:val="26"/>
          <w:szCs w:val="26"/>
        </w:rPr>
        <w:t xml:space="preserve"> </w:t>
      </w:r>
      <w:r w:rsidR="0016015E">
        <w:rPr>
          <w:sz w:val="26"/>
          <w:szCs w:val="26"/>
        </w:rPr>
        <w:t>_____________</w:t>
      </w:r>
      <w:r w:rsidR="00722AEE">
        <w:rPr>
          <w:sz w:val="26"/>
          <w:szCs w:val="26"/>
        </w:rPr>
        <w:t xml:space="preserve"> </w:t>
      </w:r>
      <w:r w:rsidR="00B7380E">
        <w:rPr>
          <w:sz w:val="26"/>
          <w:szCs w:val="26"/>
        </w:rPr>
        <w:t>2016</w:t>
      </w:r>
      <w:r w:rsidR="0013349B" w:rsidRPr="00402D2C">
        <w:rPr>
          <w:sz w:val="26"/>
          <w:szCs w:val="26"/>
        </w:rPr>
        <w:t xml:space="preserve"> </w:t>
      </w:r>
      <w:r w:rsidR="00E933D1" w:rsidRPr="00402D2C">
        <w:rPr>
          <w:sz w:val="26"/>
          <w:szCs w:val="26"/>
        </w:rPr>
        <w:t>г.              №</w:t>
      </w:r>
      <w:r w:rsidR="00402D2C" w:rsidRPr="00402D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6015E">
        <w:rPr>
          <w:sz w:val="26"/>
          <w:szCs w:val="26"/>
        </w:rPr>
        <w:t>_______________</w:t>
      </w:r>
    </w:p>
    <w:p w:rsidR="009B0251" w:rsidRDefault="009B0251" w:rsidP="009B0251">
      <w:pPr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4927"/>
        <w:gridCol w:w="4927"/>
      </w:tblGrid>
      <w:tr w:rsidR="009B0251" w:rsidRPr="007C1F81" w:rsidTr="007C1F81">
        <w:tc>
          <w:tcPr>
            <w:tcW w:w="4927" w:type="dxa"/>
          </w:tcPr>
          <w:p w:rsidR="009B0251" w:rsidRPr="007C1F81" w:rsidRDefault="009B0251" w:rsidP="0013349B">
            <w:pPr>
              <w:rPr>
                <w:sz w:val="26"/>
                <w:szCs w:val="26"/>
              </w:rPr>
            </w:pPr>
            <w:r w:rsidRPr="007C1F81">
              <w:rPr>
                <w:sz w:val="26"/>
                <w:szCs w:val="26"/>
              </w:rPr>
              <w:t>О</w:t>
            </w:r>
            <w:r w:rsidR="0013349B" w:rsidRPr="007C1F81">
              <w:rPr>
                <w:sz w:val="26"/>
                <w:szCs w:val="26"/>
              </w:rPr>
              <w:t xml:space="preserve"> внесении изменений в план</w:t>
            </w:r>
            <w:r w:rsidRPr="007C1F81">
              <w:rPr>
                <w:sz w:val="26"/>
                <w:szCs w:val="26"/>
              </w:rPr>
              <w:t xml:space="preserve"> работы </w:t>
            </w:r>
          </w:p>
          <w:p w:rsidR="009B0251" w:rsidRDefault="009B0251" w:rsidP="007C1F81">
            <w:pPr>
              <w:rPr>
                <w:sz w:val="26"/>
                <w:szCs w:val="26"/>
              </w:rPr>
            </w:pPr>
            <w:r w:rsidRPr="007C1F81">
              <w:rPr>
                <w:sz w:val="26"/>
                <w:szCs w:val="26"/>
              </w:rPr>
              <w:t>Контрольно-счетной палаты Тайшетского района</w:t>
            </w:r>
            <w:r w:rsidR="00B7380E">
              <w:rPr>
                <w:sz w:val="26"/>
                <w:szCs w:val="26"/>
              </w:rPr>
              <w:t xml:space="preserve"> на </w:t>
            </w:r>
            <w:r w:rsidR="003B6F12">
              <w:rPr>
                <w:sz w:val="26"/>
                <w:szCs w:val="26"/>
              </w:rPr>
              <w:t>2</w:t>
            </w:r>
            <w:r w:rsidR="00B7380E">
              <w:rPr>
                <w:sz w:val="26"/>
                <w:szCs w:val="26"/>
              </w:rPr>
              <w:t xml:space="preserve"> полугодие 2016</w:t>
            </w:r>
            <w:r w:rsidR="0035284E">
              <w:rPr>
                <w:sz w:val="26"/>
                <w:szCs w:val="26"/>
              </w:rPr>
              <w:t xml:space="preserve"> года</w:t>
            </w:r>
          </w:p>
          <w:p w:rsidR="007C1F81" w:rsidRDefault="007C1F81" w:rsidP="007C1F81">
            <w:pPr>
              <w:rPr>
                <w:sz w:val="26"/>
                <w:szCs w:val="26"/>
              </w:rPr>
            </w:pPr>
          </w:p>
          <w:p w:rsidR="00E933D1" w:rsidRPr="007C1F81" w:rsidRDefault="00E933D1" w:rsidP="007C1F81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B0251" w:rsidRPr="007C1F81" w:rsidRDefault="009B02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C753F" w:rsidRDefault="00CC753F" w:rsidP="00CC753F">
      <w:pPr>
        <w:widowControl w:val="0"/>
        <w:tabs>
          <w:tab w:val="num" w:pos="1571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F81">
        <w:rPr>
          <w:sz w:val="26"/>
          <w:szCs w:val="26"/>
        </w:rPr>
        <w:t xml:space="preserve">В целях организации деятельности Контрольно-счетной палаты Тайшетского района, руководствуясь Федеральным законом </w:t>
      </w:r>
      <w:r w:rsidRPr="007C1F81">
        <w:rPr>
          <w:rFonts w:eastAsiaTheme="minorHAnsi"/>
          <w:sz w:val="26"/>
          <w:szCs w:val="26"/>
          <w:lang w:eastAsia="en-US"/>
        </w:rPr>
        <w:t>от 07.02.2011 г. № 6-ФЗ «Об общих принципах организации и деятельности контрольно-счетных органов субъектов Российской Федераци</w:t>
      </w:r>
      <w:r>
        <w:rPr>
          <w:rFonts w:eastAsiaTheme="minorHAnsi"/>
          <w:sz w:val="26"/>
          <w:szCs w:val="26"/>
          <w:lang w:eastAsia="en-US"/>
        </w:rPr>
        <w:t xml:space="preserve">и и муниципальных образований», </w:t>
      </w:r>
    </w:p>
    <w:p w:rsidR="00CC753F" w:rsidRPr="007C1F81" w:rsidRDefault="00CC753F" w:rsidP="00CC753F">
      <w:pPr>
        <w:widowControl w:val="0"/>
        <w:tabs>
          <w:tab w:val="num" w:pos="1571"/>
        </w:tabs>
        <w:ind w:firstLine="709"/>
        <w:jc w:val="both"/>
        <w:rPr>
          <w:sz w:val="26"/>
          <w:szCs w:val="26"/>
        </w:rPr>
      </w:pPr>
    </w:p>
    <w:p w:rsidR="00CC753F" w:rsidRDefault="00CC753F" w:rsidP="00CC7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F81"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Внести в План</w:t>
      </w:r>
      <w:r w:rsidRPr="007C1F81">
        <w:rPr>
          <w:rFonts w:ascii="Times New Roman" w:hAnsi="Times New Roman" w:cs="Times New Roman"/>
          <w:sz w:val="26"/>
          <w:szCs w:val="26"/>
        </w:rPr>
        <w:t xml:space="preserve"> работы Контрольно-счетной палаты Тайшетского района на </w:t>
      </w:r>
      <w:r>
        <w:rPr>
          <w:rFonts w:ascii="Times New Roman" w:hAnsi="Times New Roman" w:cs="Times New Roman"/>
          <w:sz w:val="26"/>
          <w:szCs w:val="26"/>
        </w:rPr>
        <w:t>второе</w:t>
      </w:r>
      <w:r w:rsidRPr="007C1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полугодие 2016 г., утвержденный</w:t>
      </w:r>
      <w:r w:rsidRPr="007C1F81">
        <w:rPr>
          <w:rFonts w:ascii="Times New Roman" w:hAnsi="Times New Roman" w:cs="Times New Roman"/>
          <w:sz w:val="26"/>
          <w:szCs w:val="26"/>
        </w:rPr>
        <w:t xml:space="preserve"> распоряжением Председателя Контрольно-счетной палаты Тайшетского района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1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109-р</w:t>
      </w:r>
      <w:r w:rsidRPr="007C1F8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30.06.2016 г.</w:t>
      </w:r>
      <w:r w:rsidR="00FB0388">
        <w:rPr>
          <w:rFonts w:ascii="Times New Roman" w:hAnsi="Times New Roman" w:cs="Times New Roman"/>
          <w:sz w:val="26"/>
          <w:szCs w:val="26"/>
        </w:rPr>
        <w:t xml:space="preserve">, с учетом изменений внесенных 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0388" w:rsidRPr="007C1F81">
        <w:rPr>
          <w:rFonts w:ascii="Times New Roman" w:hAnsi="Times New Roman" w:cs="Times New Roman"/>
          <w:sz w:val="26"/>
          <w:szCs w:val="26"/>
        </w:rPr>
        <w:t xml:space="preserve">Председателя Контрольно-счетной палаты Тайшетского района </w:t>
      </w:r>
      <w:r w:rsidR="00FB0388">
        <w:rPr>
          <w:rFonts w:ascii="Times New Roman" w:hAnsi="Times New Roman" w:cs="Times New Roman"/>
          <w:sz w:val="26"/>
          <w:szCs w:val="26"/>
        </w:rPr>
        <w:t>№</w:t>
      </w:r>
      <w:r w:rsidR="00FB0388" w:rsidRPr="007C1F81">
        <w:rPr>
          <w:rFonts w:ascii="Times New Roman" w:hAnsi="Times New Roman" w:cs="Times New Roman"/>
          <w:sz w:val="26"/>
          <w:szCs w:val="26"/>
        </w:rPr>
        <w:t xml:space="preserve"> </w:t>
      </w:r>
      <w:r w:rsidR="00FB0388">
        <w:rPr>
          <w:rFonts w:ascii="Times New Roman" w:hAnsi="Times New Roman" w:cs="Times New Roman"/>
          <w:sz w:val="26"/>
          <w:szCs w:val="26"/>
        </w:rPr>
        <w:t>111-р</w:t>
      </w:r>
      <w:r w:rsidR="00FB0388" w:rsidRPr="007C1F81">
        <w:rPr>
          <w:rFonts w:ascii="Times New Roman" w:hAnsi="Times New Roman" w:cs="Times New Roman"/>
          <w:sz w:val="26"/>
          <w:szCs w:val="26"/>
        </w:rPr>
        <w:t xml:space="preserve"> от </w:t>
      </w:r>
      <w:r w:rsidR="00FB0388">
        <w:rPr>
          <w:rFonts w:ascii="Times New Roman" w:hAnsi="Times New Roman" w:cs="Times New Roman"/>
          <w:sz w:val="26"/>
          <w:szCs w:val="26"/>
        </w:rPr>
        <w:t xml:space="preserve">08.07.2016 г.,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C753F" w:rsidRDefault="00CC753F" w:rsidP="00CC7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раздел 2 «Контрольные мероприятия»  изложить в следующей редакции:</w:t>
      </w:r>
    </w:p>
    <w:p w:rsidR="00CC753F" w:rsidRDefault="00CC753F" w:rsidP="00CC7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6" w:type="dxa"/>
        <w:jc w:val="center"/>
        <w:tblInd w:w="3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812"/>
        <w:gridCol w:w="3685"/>
        <w:gridCol w:w="851"/>
        <w:gridCol w:w="1275"/>
        <w:gridCol w:w="2835"/>
        <w:gridCol w:w="668"/>
      </w:tblGrid>
      <w:tr w:rsidR="00CC753F" w:rsidRPr="00D41349" w:rsidTr="00C51717">
        <w:trPr>
          <w:jc w:val="center"/>
        </w:trPr>
        <w:tc>
          <w:tcPr>
            <w:tcW w:w="812" w:type="dxa"/>
            <w:vAlign w:val="center"/>
          </w:tcPr>
          <w:p w:rsidR="00CC753F" w:rsidRPr="009C4F52" w:rsidRDefault="00CC753F" w:rsidP="00C517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2.1.</w:t>
            </w:r>
          </w:p>
        </w:tc>
        <w:tc>
          <w:tcPr>
            <w:tcW w:w="3685" w:type="dxa"/>
          </w:tcPr>
          <w:p w:rsidR="00CC753F" w:rsidRPr="009C4F52" w:rsidRDefault="00CC753F" w:rsidP="00C51717">
            <w:pPr>
              <w:autoSpaceDE w:val="0"/>
              <w:autoSpaceDN w:val="0"/>
              <w:adjustRightInd w:val="0"/>
              <w:ind w:right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C4F52">
              <w:rPr>
                <w:sz w:val="18"/>
                <w:szCs w:val="18"/>
              </w:rPr>
              <w:t>Проверка целевого и эффективного использования бюджетных средств и доходов, полученных от оказания платных услуг,  соблюдения установленного порядка управления и распоряжения муниципальным имуществом за 2014-2</w:t>
            </w:r>
            <w:r w:rsidRPr="009C4F52">
              <w:rPr>
                <w:rFonts w:eastAsia="Calibri"/>
                <w:sz w:val="18"/>
                <w:szCs w:val="18"/>
                <w:lang w:eastAsia="en-US"/>
              </w:rPr>
              <w:t xml:space="preserve">015 г.г.  МБУ  ДО  ДЮСШ </w:t>
            </w:r>
            <w:r>
              <w:rPr>
                <w:rFonts w:eastAsia="Calibri"/>
                <w:sz w:val="18"/>
                <w:szCs w:val="18"/>
                <w:lang w:eastAsia="en-US"/>
              </w:rPr>
              <w:t>г. Бирюсинска</w:t>
            </w:r>
          </w:p>
        </w:tc>
        <w:tc>
          <w:tcPr>
            <w:tcW w:w="851" w:type="dxa"/>
            <w:vAlign w:val="center"/>
          </w:tcPr>
          <w:p w:rsidR="00CC753F" w:rsidRPr="009C4F52" w:rsidRDefault="00FB0388" w:rsidP="00C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51B7">
              <w:rPr>
                <w:sz w:val="18"/>
                <w:szCs w:val="18"/>
              </w:rPr>
              <w:t>-4</w:t>
            </w:r>
            <w:r w:rsidR="00CC753F" w:rsidRPr="009C4F52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275" w:type="dxa"/>
          </w:tcPr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Председатель КСП, заместитель председателя КСП,</w:t>
            </w:r>
          </w:p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аудитор КСП</w:t>
            </w:r>
          </w:p>
        </w:tc>
        <w:tc>
          <w:tcPr>
            <w:tcW w:w="2835" w:type="dxa"/>
            <w:vAlign w:val="center"/>
          </w:tcPr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п. 4,5 ч. 2 ст. 9</w:t>
            </w:r>
          </w:p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 xml:space="preserve"> Закона 6-ФЗ</w:t>
            </w:r>
          </w:p>
        </w:tc>
        <w:tc>
          <w:tcPr>
            <w:tcW w:w="668" w:type="dxa"/>
          </w:tcPr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</w:p>
        </w:tc>
      </w:tr>
      <w:tr w:rsidR="00CC753F" w:rsidRPr="00D41349" w:rsidTr="00C51717">
        <w:trPr>
          <w:jc w:val="center"/>
        </w:trPr>
        <w:tc>
          <w:tcPr>
            <w:tcW w:w="812" w:type="dxa"/>
            <w:vAlign w:val="center"/>
          </w:tcPr>
          <w:p w:rsidR="00CC753F" w:rsidRPr="009C4F52" w:rsidRDefault="00CC753F" w:rsidP="00FB0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2.</w:t>
            </w:r>
            <w:r w:rsidR="00FB0388">
              <w:rPr>
                <w:sz w:val="18"/>
                <w:szCs w:val="18"/>
              </w:rPr>
              <w:t>2</w:t>
            </w:r>
            <w:r w:rsidRPr="009C4F52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CC753F" w:rsidRPr="009C4F52" w:rsidRDefault="00CC753F" w:rsidP="00C51717">
            <w:pPr>
              <w:ind w:right="100"/>
              <w:jc w:val="both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Проверка целевого и эффективного использования бюджетных средств, выделенных на содержание и обеспечение деятельности МКУ «Централизованная бухгалтерия Управления образования администрации Тайшетского района»</w:t>
            </w:r>
          </w:p>
        </w:tc>
        <w:tc>
          <w:tcPr>
            <w:tcW w:w="851" w:type="dxa"/>
            <w:vAlign w:val="center"/>
          </w:tcPr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vAlign w:val="center"/>
          </w:tcPr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Председатель КСП, заместитель председателя КСП,</w:t>
            </w:r>
          </w:p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аудитор КСП</w:t>
            </w:r>
          </w:p>
        </w:tc>
        <w:tc>
          <w:tcPr>
            <w:tcW w:w="2835" w:type="dxa"/>
            <w:vAlign w:val="center"/>
          </w:tcPr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п. 4 ч. 2 ст. 9</w:t>
            </w:r>
          </w:p>
          <w:p w:rsidR="00CC753F" w:rsidRPr="009C4F52" w:rsidRDefault="00CC753F" w:rsidP="00C51717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 xml:space="preserve"> Закона 6-ФЗ</w:t>
            </w:r>
          </w:p>
        </w:tc>
        <w:tc>
          <w:tcPr>
            <w:tcW w:w="668" w:type="dxa"/>
          </w:tcPr>
          <w:p w:rsidR="00CC753F" w:rsidRPr="009C4F52" w:rsidRDefault="00CC753F" w:rsidP="00C51717">
            <w:pPr>
              <w:jc w:val="center"/>
              <w:rPr>
                <w:sz w:val="20"/>
              </w:rPr>
            </w:pPr>
          </w:p>
        </w:tc>
      </w:tr>
    </w:tbl>
    <w:p w:rsidR="00CC753F" w:rsidRPr="007C1F81" w:rsidRDefault="00CC753F" w:rsidP="00CC7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753F" w:rsidRDefault="00CC753F" w:rsidP="00CC753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сайте Контрольно-счетной палаты Тайшетского района.</w:t>
      </w:r>
    </w:p>
    <w:p w:rsidR="00CC753F" w:rsidRDefault="00CC753F" w:rsidP="00CC753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C753F" w:rsidRDefault="00CC753F" w:rsidP="00CC753F">
      <w:pPr>
        <w:ind w:right="-1" w:firstLine="540"/>
        <w:jc w:val="both"/>
        <w:rPr>
          <w:sz w:val="26"/>
          <w:szCs w:val="26"/>
        </w:rPr>
      </w:pPr>
    </w:p>
    <w:p w:rsidR="00CC753F" w:rsidRDefault="00CC753F" w:rsidP="00CC753F">
      <w:pPr>
        <w:tabs>
          <w:tab w:val="left" w:pos="6795"/>
        </w:tabs>
        <w:rPr>
          <w:sz w:val="26"/>
          <w:szCs w:val="26"/>
        </w:rPr>
      </w:pPr>
      <w:r w:rsidRPr="00002000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</w:p>
    <w:p w:rsidR="00CC753F" w:rsidRDefault="00CC753F" w:rsidP="00CC753F">
      <w:pPr>
        <w:tabs>
          <w:tab w:val="left" w:pos="6795"/>
        </w:tabs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741D33" w:rsidRDefault="00CC753F" w:rsidP="00FB0388">
      <w:pPr>
        <w:tabs>
          <w:tab w:val="left" w:pos="6795"/>
        </w:tabs>
      </w:pPr>
      <w:r>
        <w:rPr>
          <w:sz w:val="26"/>
          <w:szCs w:val="26"/>
        </w:rPr>
        <w:t xml:space="preserve">Тайшетского района                                                                                 </w:t>
      </w:r>
      <w:r w:rsidRPr="00002000">
        <w:rPr>
          <w:sz w:val="26"/>
          <w:szCs w:val="26"/>
        </w:rPr>
        <w:t xml:space="preserve"> В.И. Чабанов</w:t>
      </w:r>
    </w:p>
    <w:sectPr w:rsidR="00741D33" w:rsidSect="00CF7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251"/>
    <w:rsid w:val="00082B40"/>
    <w:rsid w:val="00113B85"/>
    <w:rsid w:val="0013349B"/>
    <w:rsid w:val="0016015E"/>
    <w:rsid w:val="001F4DCD"/>
    <w:rsid w:val="002757E1"/>
    <w:rsid w:val="002F4759"/>
    <w:rsid w:val="00344BA9"/>
    <w:rsid w:val="0035284E"/>
    <w:rsid w:val="003B6F12"/>
    <w:rsid w:val="003D16D2"/>
    <w:rsid w:val="003D641E"/>
    <w:rsid w:val="00402D2C"/>
    <w:rsid w:val="00443224"/>
    <w:rsid w:val="00447350"/>
    <w:rsid w:val="00502BE4"/>
    <w:rsid w:val="00534150"/>
    <w:rsid w:val="00553EDF"/>
    <w:rsid w:val="00595400"/>
    <w:rsid w:val="005F129D"/>
    <w:rsid w:val="00722AEE"/>
    <w:rsid w:val="00741D33"/>
    <w:rsid w:val="00743FB6"/>
    <w:rsid w:val="007851B7"/>
    <w:rsid w:val="007C1F81"/>
    <w:rsid w:val="00902AC4"/>
    <w:rsid w:val="00923B2A"/>
    <w:rsid w:val="00997502"/>
    <w:rsid w:val="009B0251"/>
    <w:rsid w:val="009F651C"/>
    <w:rsid w:val="00A06B83"/>
    <w:rsid w:val="00A40ED2"/>
    <w:rsid w:val="00AA293C"/>
    <w:rsid w:val="00AA7910"/>
    <w:rsid w:val="00AF6C7D"/>
    <w:rsid w:val="00B71BD3"/>
    <w:rsid w:val="00B7380E"/>
    <w:rsid w:val="00C13752"/>
    <w:rsid w:val="00C85D22"/>
    <w:rsid w:val="00CC753F"/>
    <w:rsid w:val="00CF73FC"/>
    <w:rsid w:val="00D04307"/>
    <w:rsid w:val="00D816D2"/>
    <w:rsid w:val="00E83714"/>
    <w:rsid w:val="00E933D1"/>
    <w:rsid w:val="00EB1B92"/>
    <w:rsid w:val="00F22BD1"/>
    <w:rsid w:val="00F64328"/>
    <w:rsid w:val="00F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251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025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025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B025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5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25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025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B025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B0251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B0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B0251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9B02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B0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F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ksp</cp:lastModifiedBy>
  <cp:revision>2</cp:revision>
  <cp:lastPrinted>2016-04-22T02:21:00Z</cp:lastPrinted>
  <dcterms:created xsi:type="dcterms:W3CDTF">2016-10-04T08:54:00Z</dcterms:created>
  <dcterms:modified xsi:type="dcterms:W3CDTF">2016-10-04T08:54:00Z</dcterms:modified>
</cp:coreProperties>
</file>